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134"/>
        <w:gridCol w:w="992"/>
        <w:gridCol w:w="1985"/>
        <w:gridCol w:w="1559"/>
        <w:gridCol w:w="1561"/>
      </w:tblGrid>
      <w:tr w:rsidR="00C64078" w:rsidTr="00F414F3">
        <w:trPr>
          <w:trHeight w:val="685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72DE9" w:rsidP="00F414F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</w:t>
            </w:r>
            <w:r w:rsidR="00C6407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</w:t>
            </w:r>
          </w:p>
          <w:p w:rsidR="00C64078" w:rsidRPr="00B45373" w:rsidRDefault="00C64078" w:rsidP="00F414F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  <w:r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работы  МБУК Центр культуры и досуга</w:t>
            </w:r>
            <w:r w:rsidR="00ED3421"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БМР</w:t>
            </w:r>
          </w:p>
          <w:p w:rsidR="00ED3421" w:rsidRPr="00B45373" w:rsidRDefault="00ED3421" w:rsidP="00ED342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Январь</w:t>
            </w:r>
            <w:r w:rsidR="00C64078"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202</w:t>
            </w:r>
            <w:r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</w:t>
            </w:r>
            <w:r w:rsidR="00C64078" w:rsidRPr="00B4537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г.</w:t>
            </w:r>
          </w:p>
          <w:p w:rsidR="00ED3421" w:rsidRPr="00625C99" w:rsidRDefault="00ED3421" w:rsidP="00ED34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C64078" w:rsidTr="00ED3421">
        <w:trPr>
          <w:trHeight w:val="11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ED3421" w:rsidRDefault="00ED3421" w:rsidP="00ED3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</w:rPr>
              <w:t>Наименование                              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ED3421" w:rsidRDefault="00ED3421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ED3421" w:rsidRDefault="00ED3421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ED3421" w:rsidRDefault="00ED3421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ED3421" w:rsidRDefault="00ED3421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B4" w:rsidRPr="00ED3421" w:rsidRDefault="00ED3421" w:rsidP="00ED34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D342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Ответственные</w:t>
            </w:r>
          </w:p>
        </w:tc>
      </w:tr>
      <w:tr w:rsidR="007730D2" w:rsidTr="00ED3421">
        <w:trPr>
          <w:trHeight w:val="11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7730D2" w:rsidRDefault="007730D2" w:rsidP="00090B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090BC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0BCA" w:rsidRPr="00090BCA">
              <w:rPr>
                <w:rFonts w:ascii="Times New Roman" w:hAnsi="Times New Roman"/>
                <w:sz w:val="24"/>
                <w:szCs w:val="24"/>
              </w:rPr>
              <w:t xml:space="preserve">Мастер – класс по изготовлению новогодних украшений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090BCA" w:rsidRDefault="00090BCA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090BCA" w:rsidRDefault="00090BCA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BC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090BCA" w:rsidRDefault="00090BCA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BCA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090BCA" w:rsidRDefault="00090BCA" w:rsidP="00ED342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BC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D2" w:rsidRPr="00090BCA" w:rsidRDefault="00090BCA" w:rsidP="00090BC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90BCA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090B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090BCA" w:rsidRPr="00ED3421" w:rsidRDefault="00090BCA" w:rsidP="00090BCA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090BCA">
              <w:rPr>
                <w:rFonts w:ascii="Times New Roman" w:hAnsi="Times New Roman"/>
                <w:sz w:val="24"/>
                <w:szCs w:val="24"/>
                <w:lang w:eastAsia="en-US"/>
              </w:rPr>
              <w:t>Мараимова</w:t>
            </w:r>
            <w:proofErr w:type="spellEnd"/>
            <w:r w:rsidRPr="00090B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  <w:tr w:rsidR="00C64078" w:rsidTr="00B45373">
        <w:trPr>
          <w:trHeight w:val="186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7702CA" w:rsidRDefault="00090BCA" w:rsidP="00090B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373" w:rsidRPr="00B45373">
              <w:rPr>
                <w:rFonts w:ascii="Times New Roman" w:hAnsi="Times New Roman"/>
                <w:sz w:val="24"/>
                <w:szCs w:val="24"/>
              </w:rPr>
              <w:t>.  Развлекательна</w:t>
            </w:r>
            <w:r>
              <w:rPr>
                <w:rFonts w:ascii="Times New Roman" w:hAnsi="Times New Roman"/>
                <w:sz w:val="24"/>
                <w:szCs w:val="24"/>
              </w:rPr>
              <w:t>я программа для молодежи «Под шё</w:t>
            </w:r>
            <w:r w:rsidR="00B45373" w:rsidRPr="00B45373">
              <w:rPr>
                <w:rFonts w:ascii="Times New Roman" w:hAnsi="Times New Roman"/>
                <w:sz w:val="24"/>
                <w:szCs w:val="24"/>
              </w:rPr>
              <w:t>пот Рождества!»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A11" w:rsidRDefault="006A066C" w:rsidP="006A066C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6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22A11">
              <w:rPr>
                <w:rFonts w:ascii="Times New Roman" w:hAnsi="Times New Roman"/>
                <w:sz w:val="24"/>
                <w:szCs w:val="24"/>
              </w:rPr>
              <w:t>.</w:t>
            </w:r>
            <w:r w:rsidR="00B45373">
              <w:rPr>
                <w:rFonts w:ascii="Times New Roman" w:hAnsi="Times New Roman"/>
                <w:sz w:val="24"/>
                <w:szCs w:val="24"/>
              </w:rPr>
              <w:t>01</w:t>
            </w:r>
            <w:r w:rsidR="00022A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4078" w:rsidRDefault="00C64078" w:rsidP="006A066C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6A066C" w:rsidP="00B4537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4537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6A066C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6C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45373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73" w:rsidRDefault="00B45373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C64078" w:rsidRDefault="007702CA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</w:tc>
      </w:tr>
      <w:tr w:rsidR="003D47D5" w:rsidTr="00B45373">
        <w:trPr>
          <w:trHeight w:val="16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Default="00090BCA" w:rsidP="00B453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45373">
              <w:rPr>
                <w:rFonts w:ascii="Times New Roman" w:hAnsi="Times New Roman"/>
                <w:sz w:val="24"/>
                <w:szCs w:val="24"/>
              </w:rPr>
              <w:t xml:space="preserve">. Развлекательная программа для  детей «Рождественская елка»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Pr="006A066C" w:rsidRDefault="003D47D5" w:rsidP="00B4537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45373">
              <w:rPr>
                <w:rFonts w:ascii="Times New Roman" w:hAnsi="Times New Roman"/>
                <w:sz w:val="24"/>
                <w:szCs w:val="24"/>
              </w:rPr>
              <w:t>6.01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Default="00B45373" w:rsidP="007702CA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3D47D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Pr="006A066C" w:rsidRDefault="003D47D5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47D5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Default="00B45373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D5" w:rsidRDefault="003D47D5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B45373" w:rsidRDefault="00B45373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Жогов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О.В.</w:t>
            </w:r>
          </w:p>
        </w:tc>
      </w:tr>
      <w:tr w:rsidR="00C64078" w:rsidTr="00BA7FDF">
        <w:trPr>
          <w:trHeight w:val="169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73" w:rsidRPr="00B45373" w:rsidRDefault="00090BCA" w:rsidP="00B453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453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45373" w:rsidRPr="00B45373">
              <w:rPr>
                <w:rFonts w:ascii="Times New Roman" w:hAnsi="Times New Roman"/>
                <w:sz w:val="24"/>
                <w:szCs w:val="24"/>
              </w:rPr>
              <w:t>Игровая программа для молодежи</w:t>
            </w:r>
            <w:r w:rsidR="00B453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45373" w:rsidRPr="00B4537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="00B45373" w:rsidRPr="00B45373">
              <w:rPr>
                <w:rFonts w:ascii="Times New Roman" w:hAnsi="Times New Roman"/>
                <w:sz w:val="24"/>
                <w:szCs w:val="24"/>
              </w:rPr>
              <w:t>Снежный</w:t>
            </w:r>
            <w:proofErr w:type="gramEnd"/>
            <w:r w:rsidR="00B45373" w:rsidRPr="00B45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5373" w:rsidRPr="00B45373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="00B45373" w:rsidRPr="00B4537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4078" w:rsidRPr="00022A11" w:rsidRDefault="00C64078" w:rsidP="006F43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7DF" w:rsidRDefault="00B45373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22A11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22A11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A11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45373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45373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B45373"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 w:rsidRPr="00B453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  <w:p w:rsidR="00B45373" w:rsidRDefault="00B45373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Мараимова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  <w:tr w:rsidR="00B212DE" w:rsidTr="00BA7FDF">
        <w:trPr>
          <w:trHeight w:val="22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Pr="00B212DE" w:rsidRDefault="00090BCA" w:rsidP="00F414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53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A7FDF" w:rsidRPr="00BA7FDF">
              <w:rPr>
                <w:rFonts w:ascii="Times New Roman" w:hAnsi="Times New Roman"/>
                <w:sz w:val="24"/>
                <w:szCs w:val="24"/>
              </w:rPr>
              <w:t>Новогодняя  сказка</w:t>
            </w:r>
            <w:r w:rsidR="00BA7FDF">
              <w:rPr>
                <w:rFonts w:ascii="Times New Roman" w:hAnsi="Times New Roman"/>
                <w:sz w:val="24"/>
                <w:szCs w:val="24"/>
              </w:rPr>
              <w:t xml:space="preserve"> (спектакль)</w:t>
            </w:r>
            <w:r w:rsidR="00BA7FDF" w:rsidRPr="00BA7FDF">
              <w:rPr>
                <w:rFonts w:ascii="Times New Roman" w:hAnsi="Times New Roman"/>
                <w:sz w:val="24"/>
                <w:szCs w:val="24"/>
              </w:rPr>
              <w:t xml:space="preserve"> «Новогодние  </w:t>
            </w:r>
            <w:proofErr w:type="spellStart"/>
            <w:r w:rsidR="00CD2177"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r w:rsidR="00BA7FDF" w:rsidRPr="00BA7FDF">
              <w:rPr>
                <w:rFonts w:ascii="Times New Roman" w:hAnsi="Times New Roman"/>
                <w:bCs/>
                <w:sz w:val="24"/>
                <w:szCs w:val="24"/>
              </w:rPr>
              <w:t>ключенияМаши</w:t>
            </w:r>
            <w:proofErr w:type="spellEnd"/>
            <w:r w:rsidR="00BA7FDF" w:rsidRPr="00BA7FDF">
              <w:rPr>
                <w:rFonts w:ascii="Times New Roman" w:hAnsi="Times New Roman"/>
                <w:sz w:val="24"/>
                <w:szCs w:val="24"/>
              </w:rPr>
              <w:t> </w:t>
            </w:r>
            <w:r w:rsidR="00BA7FDF" w:rsidRPr="00BA7FDF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BA7FDF" w:rsidRPr="00BA7FDF">
              <w:rPr>
                <w:rFonts w:ascii="Times New Roman" w:hAnsi="Times New Roman"/>
                <w:sz w:val="24"/>
                <w:szCs w:val="24"/>
              </w:rPr>
              <w:t> </w:t>
            </w:r>
            <w:r w:rsidR="00BA7FDF" w:rsidRPr="00BA7FDF">
              <w:rPr>
                <w:rFonts w:ascii="Times New Roman" w:hAnsi="Times New Roman"/>
                <w:bCs/>
                <w:sz w:val="24"/>
                <w:szCs w:val="24"/>
              </w:rPr>
              <w:t>Вити</w:t>
            </w:r>
            <w:r w:rsidR="00BA7FDF" w:rsidRPr="00BA7FD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Default="00B212DE" w:rsidP="00BA7FDF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A7FDF">
              <w:rPr>
                <w:rFonts w:ascii="Times New Roman" w:hAnsi="Times New Roman"/>
                <w:sz w:val="24"/>
                <w:szCs w:val="24"/>
              </w:rPr>
              <w:t>3.01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Default="00B212DE" w:rsidP="00BA7FDF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A7FD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Pr="00022A11" w:rsidRDefault="00B212DE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2DE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Default="00090BCA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BA7F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DE" w:rsidRDefault="00BA7FDF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BA7FDF" w:rsidRDefault="00BA7FDF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Луконин И.В.</w:t>
            </w:r>
          </w:p>
          <w:p w:rsidR="00BA7FDF" w:rsidRPr="00C009FC" w:rsidRDefault="00BA7FDF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Андрузов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П.О.</w:t>
            </w:r>
          </w:p>
        </w:tc>
      </w:tr>
      <w:tr w:rsidR="00C64078" w:rsidTr="00AC3210">
        <w:trPr>
          <w:trHeight w:val="18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90BCA" w:rsidP="00F414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A7FD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A7FDF" w:rsidRPr="00BA7FDF">
              <w:rPr>
                <w:rFonts w:ascii="Times New Roman" w:hAnsi="Times New Roman"/>
                <w:sz w:val="24"/>
                <w:szCs w:val="24"/>
              </w:rPr>
              <w:t>Развлекательная программа для молодежи «Чудный вечерок на старый Новый год!»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22A11" w:rsidP="00BA7FDF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A7FDF">
              <w:rPr>
                <w:rFonts w:ascii="Times New Roman" w:hAnsi="Times New Roman"/>
                <w:sz w:val="24"/>
                <w:szCs w:val="24"/>
              </w:rPr>
              <w:t>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A7FDF" w:rsidP="00BA7FDF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22A11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A11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5386C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2A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074C77" w:rsidRDefault="00074C77" w:rsidP="00074C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C64078" w:rsidRDefault="00902A31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</w:tc>
      </w:tr>
      <w:tr w:rsidR="00C64078" w:rsidTr="00ED3421">
        <w:trPr>
          <w:trHeight w:val="25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90BCA" w:rsidP="00F414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BA7FDF">
              <w:rPr>
                <w:rFonts w:ascii="Times New Roman" w:hAnsi="Times New Roman"/>
                <w:sz w:val="24"/>
                <w:szCs w:val="24"/>
              </w:rPr>
              <w:t xml:space="preserve">. Конкурс </w:t>
            </w:r>
            <w:r w:rsidR="00AC3210">
              <w:rPr>
                <w:rFonts w:ascii="Times New Roman" w:hAnsi="Times New Roman"/>
                <w:sz w:val="24"/>
                <w:szCs w:val="24"/>
              </w:rPr>
              <w:t xml:space="preserve">   детского рисунка</w:t>
            </w:r>
            <w:r w:rsidR="00BA7FDF">
              <w:rPr>
                <w:rFonts w:ascii="Times New Roman" w:hAnsi="Times New Roman"/>
                <w:sz w:val="24"/>
                <w:szCs w:val="24"/>
              </w:rPr>
              <w:t xml:space="preserve"> «Наша слава, наша память!», посвященный 80 годовщине победы под Сталинградом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AC3210" w:rsidP="00AC3210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</w:t>
            </w:r>
            <w:r w:rsidR="00B5386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AC3210" w:rsidRDefault="00AC3210" w:rsidP="00AC3210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02.02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AC3210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B5386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5386C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86C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  <w:p w:rsidR="00AC3210" w:rsidRDefault="00AC3210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AC3210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748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074C77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C64078" w:rsidRDefault="00074C77" w:rsidP="00F414F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Жогов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О.В.</w:t>
            </w:r>
          </w:p>
        </w:tc>
      </w:tr>
      <w:tr w:rsidR="00C64078" w:rsidTr="00CD2177">
        <w:trPr>
          <w:trHeight w:val="22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Pr="007824E6" w:rsidRDefault="00090BCA" w:rsidP="00AC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74C77">
              <w:rPr>
                <w:rFonts w:ascii="Times New Roman" w:hAnsi="Times New Roman"/>
                <w:sz w:val="24"/>
                <w:szCs w:val="24"/>
              </w:rPr>
              <w:t>. Районный</w:t>
            </w:r>
            <w:r w:rsidR="00AC321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74C77"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proofErr w:type="spellStart"/>
            <w:r w:rsidR="00AC3210"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 w:rsidR="00AC3210">
              <w:rPr>
                <w:rFonts w:ascii="Times New Roman" w:hAnsi="Times New Roman"/>
                <w:sz w:val="24"/>
                <w:szCs w:val="24"/>
              </w:rPr>
              <w:t xml:space="preserve"> – краеведческий конкурс (викторина) «Я помню, я горжусь», посвященный </w:t>
            </w:r>
            <w:r w:rsidR="00AC3210" w:rsidRPr="00AC3210">
              <w:rPr>
                <w:rFonts w:ascii="Times New Roman" w:hAnsi="Times New Roman"/>
                <w:sz w:val="24"/>
                <w:szCs w:val="24"/>
              </w:rPr>
              <w:t>80 годовщине</w:t>
            </w:r>
            <w:r w:rsidR="00AC32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3210" w:rsidRPr="00AC3210">
              <w:rPr>
                <w:rFonts w:ascii="Times New Roman" w:hAnsi="Times New Roman"/>
                <w:sz w:val="24"/>
                <w:szCs w:val="24"/>
              </w:rPr>
              <w:t xml:space="preserve"> победы</w:t>
            </w:r>
            <w:r w:rsidR="00AC32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3210" w:rsidRPr="00AC3210">
              <w:rPr>
                <w:rFonts w:ascii="Times New Roman" w:hAnsi="Times New Roman"/>
                <w:sz w:val="24"/>
                <w:szCs w:val="24"/>
              </w:rPr>
              <w:t xml:space="preserve"> под Сталинградом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AC3210" w:rsidP="00AC3210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18.01</w:t>
            </w:r>
          </w:p>
          <w:p w:rsidR="00AC3210" w:rsidRDefault="00AC3210" w:rsidP="00AC3210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02.02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74C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B5386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5386C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86C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74C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E6" w:rsidRPr="007824E6" w:rsidRDefault="007824E6" w:rsidP="007824E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7824E6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7824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C64078" w:rsidRDefault="007824E6" w:rsidP="007824E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7824E6">
              <w:rPr>
                <w:rFonts w:ascii="Times New Roman" w:hAnsi="Times New Roman"/>
                <w:sz w:val="24"/>
                <w:szCs w:val="24"/>
                <w:lang w:eastAsia="en-US"/>
              </w:rPr>
              <w:t>Жогов</w:t>
            </w:r>
            <w:proofErr w:type="spellEnd"/>
            <w:r w:rsidRPr="007824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О.В.</w:t>
            </w:r>
          </w:p>
        </w:tc>
      </w:tr>
      <w:tr w:rsidR="004B472A" w:rsidTr="00CD2177">
        <w:trPr>
          <w:trHeight w:val="19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074C77" w:rsidRDefault="00090BCA" w:rsidP="00074C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74C7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74C77" w:rsidRPr="00074C77">
              <w:rPr>
                <w:rFonts w:ascii="Times New Roman" w:hAnsi="Times New Roman"/>
                <w:sz w:val="24"/>
                <w:szCs w:val="24"/>
              </w:rPr>
              <w:t>Музыкальный вечер для молодежи «</w:t>
            </w:r>
            <w:proofErr w:type="spellStart"/>
            <w:r w:rsidR="00074C77" w:rsidRPr="00074C77">
              <w:rPr>
                <w:rFonts w:ascii="Times New Roman" w:hAnsi="Times New Roman"/>
                <w:sz w:val="24"/>
                <w:szCs w:val="24"/>
              </w:rPr>
              <w:t>Обнимашки</w:t>
            </w:r>
            <w:proofErr w:type="spellEnd"/>
            <w:r w:rsidR="00074C77" w:rsidRPr="00074C77">
              <w:rPr>
                <w:rFonts w:ascii="Times New Roman" w:hAnsi="Times New Roman"/>
                <w:sz w:val="24"/>
                <w:szCs w:val="24"/>
              </w:rPr>
              <w:t xml:space="preserve">» посвященный Дню объятий. </w:t>
            </w:r>
          </w:p>
          <w:p w:rsidR="004B472A" w:rsidRDefault="004B472A" w:rsidP="00F414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2A" w:rsidRDefault="00074C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2A" w:rsidRDefault="004B472A" w:rsidP="00074C7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4C7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2A" w:rsidRPr="00B5386C" w:rsidRDefault="004B472A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72A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2A" w:rsidRDefault="00074C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074C77" w:rsidRDefault="00074C77" w:rsidP="00074C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4B472A" w:rsidRPr="007824E6" w:rsidRDefault="00074C77" w:rsidP="00074C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 w:rsidRPr="00074C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</w:tc>
      </w:tr>
      <w:tr w:rsidR="00C64078" w:rsidTr="00ED3421">
        <w:trPr>
          <w:trHeight w:val="25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090BCA" w:rsidP="00F414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74C77">
              <w:rPr>
                <w:rFonts w:ascii="Times New Roman" w:hAnsi="Times New Roman"/>
                <w:sz w:val="24"/>
                <w:szCs w:val="24"/>
              </w:rPr>
              <w:t>. Районный</w:t>
            </w:r>
            <w:r w:rsidR="00074C77" w:rsidRPr="00074C77">
              <w:rPr>
                <w:rFonts w:ascii="Times New Roman" w:hAnsi="Times New Roman"/>
                <w:sz w:val="24"/>
                <w:szCs w:val="24"/>
              </w:rPr>
              <w:t xml:space="preserve">  детский</w:t>
            </w:r>
            <w:r w:rsidR="00074C77">
              <w:rPr>
                <w:rFonts w:ascii="Times New Roman" w:hAnsi="Times New Roman"/>
                <w:sz w:val="24"/>
                <w:szCs w:val="24"/>
              </w:rPr>
              <w:t xml:space="preserve"> патриотич</w:t>
            </w:r>
            <w:r w:rsidR="00CD2177">
              <w:rPr>
                <w:rFonts w:ascii="Times New Roman" w:hAnsi="Times New Roman"/>
                <w:sz w:val="24"/>
                <w:szCs w:val="24"/>
              </w:rPr>
              <w:t>еский конкурс  (викторина)</w:t>
            </w:r>
            <w:r w:rsidR="00074C77">
              <w:rPr>
                <w:rFonts w:ascii="Times New Roman" w:hAnsi="Times New Roman"/>
                <w:sz w:val="24"/>
                <w:szCs w:val="24"/>
              </w:rPr>
              <w:t xml:space="preserve"> «Долг выполнен с честью»</w:t>
            </w:r>
            <w:r w:rsidR="00CD2177">
              <w:rPr>
                <w:rFonts w:ascii="Times New Roman" w:hAnsi="Times New Roman"/>
                <w:sz w:val="24"/>
                <w:szCs w:val="24"/>
              </w:rPr>
              <w:t>, посвященный 34 годовщине вывода советских войск из Афганистана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21.01</w:t>
            </w:r>
          </w:p>
          <w:p w:rsidR="00CD2177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CD2177" w:rsidP="00CD217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B5386C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86C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78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77" w:rsidRPr="00CD2177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C64078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Жогов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О.В.</w:t>
            </w:r>
          </w:p>
        </w:tc>
      </w:tr>
      <w:tr w:rsidR="00074C77" w:rsidTr="00CD2177">
        <w:trPr>
          <w:trHeight w:val="19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77" w:rsidRPr="00CD2177" w:rsidRDefault="00CD2177" w:rsidP="00CD21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90B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CD2177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</w:rPr>
              <w:t>-игровая программа «Татьянин день – учиться лень»»</w:t>
            </w:r>
          </w:p>
          <w:p w:rsidR="00074C77" w:rsidRDefault="00074C77" w:rsidP="00F414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B5386C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B5386C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177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77" w:rsidRPr="00CD2177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Муканов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А.А.</w:t>
            </w:r>
          </w:p>
          <w:p w:rsidR="00074C77" w:rsidRPr="00B5386C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</w:tc>
      </w:tr>
      <w:tr w:rsidR="00074C77" w:rsidTr="00ED3421">
        <w:trPr>
          <w:trHeight w:val="25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CD2177" w:rsidP="00090B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90BC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D2177">
              <w:rPr>
                <w:rFonts w:ascii="Times New Roman" w:hAnsi="Times New Roman"/>
                <w:sz w:val="24"/>
                <w:szCs w:val="24"/>
              </w:rPr>
              <w:t xml:space="preserve">Акция «Блокадный хлеб» ко Дню полного освобождения Ленинграда </w:t>
            </w:r>
            <w:proofErr w:type="gramStart"/>
            <w:r w:rsidRPr="00CD217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CD21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2177">
              <w:rPr>
                <w:rFonts w:ascii="Times New Roman" w:hAnsi="Times New Roman"/>
                <w:sz w:val="24"/>
                <w:szCs w:val="24"/>
              </w:rPr>
              <w:t>фашисткой</w:t>
            </w:r>
            <w:proofErr w:type="gramEnd"/>
            <w:r w:rsidRPr="00CD2177">
              <w:rPr>
                <w:rFonts w:ascii="Times New Roman" w:hAnsi="Times New Roman"/>
                <w:sz w:val="24"/>
                <w:szCs w:val="24"/>
              </w:rPr>
              <w:t xml:space="preserve"> блокады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B5386C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Pr="00B5386C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177">
              <w:rPr>
                <w:rFonts w:ascii="Times New Roman" w:hAnsi="Times New Roman"/>
                <w:sz w:val="24"/>
                <w:szCs w:val="24"/>
              </w:rPr>
              <w:t>МБУК Центр культуры и досуга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77" w:rsidRDefault="00CD2177" w:rsidP="00F414F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77" w:rsidRPr="00CD2177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Завалова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К.В.</w:t>
            </w:r>
          </w:p>
          <w:p w:rsidR="00074C77" w:rsidRPr="00B5386C" w:rsidRDefault="00CD2177" w:rsidP="00CD217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>Мараимова</w:t>
            </w:r>
            <w:proofErr w:type="spellEnd"/>
            <w:r w:rsidRPr="00CD217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</w:tbl>
    <w:p w:rsidR="00936CD3" w:rsidRPr="00C64078" w:rsidRDefault="00C64078" w:rsidP="00C64078"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Директор  МБУК ЦКД БМР                                                                              А.А. </w:t>
      </w:r>
      <w:proofErr w:type="spellStart"/>
      <w:r>
        <w:rPr>
          <w:rFonts w:ascii="Times New Roman" w:hAnsi="Times New Roman"/>
          <w:sz w:val="24"/>
          <w:szCs w:val="24"/>
        </w:rPr>
        <w:t>Муканов</w:t>
      </w:r>
      <w:proofErr w:type="spellEnd"/>
    </w:p>
    <w:sectPr w:rsidR="00936CD3" w:rsidRPr="00C6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6C"/>
    <w:rsid w:val="00022A11"/>
    <w:rsid w:val="00074C77"/>
    <w:rsid w:val="00090BCA"/>
    <w:rsid w:val="000B7C6D"/>
    <w:rsid w:val="00115E34"/>
    <w:rsid w:val="00124040"/>
    <w:rsid w:val="002102D7"/>
    <w:rsid w:val="00265CFE"/>
    <w:rsid w:val="00317F78"/>
    <w:rsid w:val="00342851"/>
    <w:rsid w:val="0038397A"/>
    <w:rsid w:val="00385B79"/>
    <w:rsid w:val="003D47D5"/>
    <w:rsid w:val="003D4C1E"/>
    <w:rsid w:val="003F4624"/>
    <w:rsid w:val="004B472A"/>
    <w:rsid w:val="004C66FF"/>
    <w:rsid w:val="004E2770"/>
    <w:rsid w:val="005B1A02"/>
    <w:rsid w:val="005C0EF3"/>
    <w:rsid w:val="005C53B4"/>
    <w:rsid w:val="005F60AE"/>
    <w:rsid w:val="006A066C"/>
    <w:rsid w:val="006D7C63"/>
    <w:rsid w:val="006F4308"/>
    <w:rsid w:val="007418E2"/>
    <w:rsid w:val="007547F3"/>
    <w:rsid w:val="007702CA"/>
    <w:rsid w:val="007730D2"/>
    <w:rsid w:val="007731EC"/>
    <w:rsid w:val="007824E6"/>
    <w:rsid w:val="008107DF"/>
    <w:rsid w:val="008A5329"/>
    <w:rsid w:val="008E7B67"/>
    <w:rsid w:val="00902A31"/>
    <w:rsid w:val="00936CD3"/>
    <w:rsid w:val="009627E0"/>
    <w:rsid w:val="00A65329"/>
    <w:rsid w:val="00AA60AE"/>
    <w:rsid w:val="00AC3210"/>
    <w:rsid w:val="00B212DE"/>
    <w:rsid w:val="00B244C6"/>
    <w:rsid w:val="00B45373"/>
    <w:rsid w:val="00B53771"/>
    <w:rsid w:val="00B5386C"/>
    <w:rsid w:val="00B63C00"/>
    <w:rsid w:val="00B72DE9"/>
    <w:rsid w:val="00BA7FDF"/>
    <w:rsid w:val="00BE24DD"/>
    <w:rsid w:val="00C53A62"/>
    <w:rsid w:val="00C64078"/>
    <w:rsid w:val="00C817CF"/>
    <w:rsid w:val="00CD2177"/>
    <w:rsid w:val="00CE246C"/>
    <w:rsid w:val="00CF3BDB"/>
    <w:rsid w:val="00CF79FA"/>
    <w:rsid w:val="00D048B1"/>
    <w:rsid w:val="00D247E5"/>
    <w:rsid w:val="00D26C46"/>
    <w:rsid w:val="00D5278B"/>
    <w:rsid w:val="00DA6538"/>
    <w:rsid w:val="00E650D2"/>
    <w:rsid w:val="00EA5589"/>
    <w:rsid w:val="00EC1A13"/>
    <w:rsid w:val="00ED3421"/>
    <w:rsid w:val="00F7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E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0A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F60AE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6"/>
    <w:uiPriority w:val="1"/>
    <w:locked/>
    <w:rsid w:val="00C64078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C6407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E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0A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F60AE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6"/>
    <w:uiPriority w:val="1"/>
    <w:locked/>
    <w:rsid w:val="00C64078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C6407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BykovoCKD@yandex.ru</dc:creator>
  <cp:keywords/>
  <dc:description/>
  <cp:lastModifiedBy>BykovoCKD@yandex.ru</cp:lastModifiedBy>
  <cp:revision>75</cp:revision>
  <cp:lastPrinted>2022-11-22T08:17:00Z</cp:lastPrinted>
  <dcterms:created xsi:type="dcterms:W3CDTF">2021-12-20T07:30:00Z</dcterms:created>
  <dcterms:modified xsi:type="dcterms:W3CDTF">2022-12-16T07:24:00Z</dcterms:modified>
</cp:coreProperties>
</file>